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6554E" w14:textId="77777777" w:rsidR="005D101F" w:rsidRDefault="005D101F" w:rsidP="005D101F">
      <w:pPr>
        <w:shd w:val="clear" w:color="auto" w:fill="8496B0" w:themeFill="text2" w:themeFillTint="99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</w:p>
    <w:p w14:paraId="23A36974" w14:textId="77777777" w:rsidR="005D101F" w:rsidRPr="005D101F" w:rsidRDefault="005D101F" w:rsidP="005D101F">
      <w:pPr>
        <w:shd w:val="clear" w:color="auto" w:fill="8496B0" w:themeFill="text2" w:themeFillTint="99"/>
        <w:spacing w:after="0" w:line="240" w:lineRule="auto"/>
        <w:jc w:val="center"/>
        <w:rPr>
          <w:rFonts w:ascii="Times New Roman" w:hAnsi="Times New Roman"/>
          <w:b/>
          <w:color w:val="FFC000"/>
        </w:rPr>
      </w:pPr>
      <w:bookmarkStart w:id="0" w:name="_Hlk192672384"/>
      <w:r w:rsidRPr="005D101F">
        <w:rPr>
          <w:rFonts w:ascii="Times New Roman" w:hAnsi="Times New Roman"/>
          <w:b/>
          <w:color w:val="FFC000"/>
        </w:rPr>
        <w:t>WYMIANA TKANINY W ROLETACH  WRAZ Z DEMONTAŻEM I MONTAŻEM</w:t>
      </w:r>
    </w:p>
    <w:bookmarkEnd w:id="0"/>
    <w:p w14:paraId="4F1151FE" w14:textId="77777777" w:rsidR="005D101F" w:rsidRDefault="005D101F" w:rsidP="005D101F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668368B8" w14:textId="77777777" w:rsidR="005D101F" w:rsidRDefault="005D101F" w:rsidP="005D101F">
      <w:pPr>
        <w:spacing w:after="0" w:line="360" w:lineRule="auto"/>
        <w:rPr>
          <w:rFonts w:ascii="Times New Roman" w:hAnsi="Times New Roman"/>
        </w:rPr>
      </w:pPr>
    </w:p>
    <w:p w14:paraId="5A5546D0" w14:textId="77777777" w:rsidR="005D101F" w:rsidRPr="00E92F52" w:rsidRDefault="005D101F" w:rsidP="005D101F">
      <w:pPr>
        <w:spacing w:after="0" w:line="360" w:lineRule="auto"/>
        <w:rPr>
          <w:rFonts w:ascii="Times New Roman" w:hAnsi="Times New Roman"/>
          <w:b/>
          <w:bCs/>
        </w:rPr>
      </w:pPr>
      <w:r w:rsidRPr="00B366D8">
        <w:rPr>
          <w:rFonts w:ascii="Times New Roman" w:hAnsi="Times New Roman"/>
          <w:b/>
          <w:bCs/>
        </w:rPr>
        <w:t>Nr postępowania: R/47/2025/ZARZ/CUP</w:t>
      </w:r>
    </w:p>
    <w:p w14:paraId="148A8FF4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22C136D2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6960CC16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418251DE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F8B7E60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2, 45-839 Opole, </w:t>
      </w:r>
    </w:p>
    <w:p w14:paraId="657C02B6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>Telefon: 884</w:t>
      </w:r>
      <w:r>
        <w:rPr>
          <w:rFonts w:ascii="Times New Roman" w:hAnsi="Times New Roman"/>
        </w:rPr>
        <w:t> 883 958</w:t>
      </w:r>
    </w:p>
    <w:p w14:paraId="6180F827" w14:textId="77777777" w:rsidR="005D101F" w:rsidRDefault="005D101F" w:rsidP="005D10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Pr="00874C2E">
        <w:rPr>
          <w:rFonts w:ascii="Times New Roman" w:hAnsi="Times New Roman"/>
        </w:rPr>
        <w:t>inkubator@pnt.opole.pl</w:t>
      </w:r>
    </w:p>
    <w:p w14:paraId="2BBCC98F" w14:textId="77777777" w:rsidR="005D101F" w:rsidRDefault="005D101F" w:rsidP="005D101F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Opis przedmiotu zamówienia: stanowi Załącznik nr 2 do Zapytania ofertowego. </w:t>
      </w:r>
    </w:p>
    <w:p w14:paraId="048D412E" w14:textId="77777777" w:rsidR="005D101F" w:rsidRDefault="005D101F" w:rsidP="005D101F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inne szczegółowe wymagania Zamawiającego: określono </w:t>
      </w:r>
      <w:r>
        <w:rPr>
          <w:rFonts w:ascii="Times New Roman" w:hAnsi="Times New Roman"/>
        </w:rPr>
        <w:br/>
        <w:t>w Załączniku nr 2 do Zapytania ofertowego</w:t>
      </w:r>
    </w:p>
    <w:p w14:paraId="3A0A271A" w14:textId="77777777" w:rsidR="005D101F" w:rsidRDefault="005D101F" w:rsidP="005D101F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5D101F" w:rsidRPr="00237FAA" w14:paraId="515AC967" w14:textId="77777777" w:rsidTr="00203EEF">
        <w:trPr>
          <w:trHeight w:val="1297"/>
          <w:jc w:val="center"/>
        </w:trPr>
        <w:tc>
          <w:tcPr>
            <w:tcW w:w="2410" w:type="dxa"/>
            <w:vAlign w:val="center"/>
          </w:tcPr>
          <w:p w14:paraId="328ADC6C" w14:textId="77777777" w:rsidR="005D101F" w:rsidRPr="002C4450" w:rsidRDefault="005D101F" w:rsidP="00203E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1436FC1F" w14:textId="77777777" w:rsidR="005D101F" w:rsidRPr="002C4450" w:rsidRDefault="005D101F" w:rsidP="00203E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1C72DF6C" w14:textId="77777777" w:rsidR="005D101F" w:rsidRPr="002C4450" w:rsidRDefault="005D101F" w:rsidP="00203E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7DF1E183" w14:textId="77777777" w:rsidR="005D101F" w:rsidRPr="002C4450" w:rsidRDefault="005D101F" w:rsidP="00203EEF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43655008" w14:textId="77777777" w:rsidR="005D101F" w:rsidRPr="002C4450" w:rsidRDefault="005D101F" w:rsidP="00203E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0BC1D0C" w14:textId="77777777" w:rsidR="005D101F" w:rsidRPr="002C4450" w:rsidRDefault="005D101F" w:rsidP="00203E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6BB31C8A" w14:textId="77777777" w:rsidR="005D101F" w:rsidRPr="002C4450" w:rsidRDefault="005D101F" w:rsidP="00203EEF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22ED4438" w14:textId="77777777" w:rsidR="005D101F" w:rsidRDefault="005D101F" w:rsidP="005D101F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zamówienia: </w:t>
      </w:r>
      <w:r w:rsidRPr="00E91856">
        <w:rPr>
          <w:rFonts w:ascii="Times New Roman" w:hAnsi="Times New Roman"/>
          <w:b/>
          <w:bCs/>
        </w:rPr>
        <w:t>od dnia zawarcia umowy do 05.09.2025r.</w:t>
      </w:r>
    </w:p>
    <w:p w14:paraId="035EDCFB" w14:textId="77777777" w:rsidR="005D101F" w:rsidRPr="00807BBA" w:rsidRDefault="005D101F" w:rsidP="005D101F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7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dnia: </w:t>
      </w:r>
      <w:r>
        <w:rPr>
          <w:rFonts w:ascii="Times New Roman" w:hAnsi="Times New Roman"/>
          <w:b/>
          <w:bCs/>
        </w:rPr>
        <w:t>08</w:t>
      </w:r>
      <w:r w:rsidRPr="00807BBA">
        <w:rPr>
          <w:rFonts w:ascii="Times New Roman" w:hAnsi="Times New Roman"/>
          <w:b/>
          <w:bCs/>
        </w:rPr>
        <w:t>.0</w:t>
      </w:r>
      <w:r>
        <w:rPr>
          <w:rFonts w:ascii="Times New Roman" w:hAnsi="Times New Roman"/>
          <w:b/>
          <w:bCs/>
        </w:rPr>
        <w:t>7</w:t>
      </w:r>
      <w:r w:rsidRPr="00807BBA">
        <w:rPr>
          <w:rFonts w:ascii="Times New Roman" w:hAnsi="Times New Roman"/>
          <w:b/>
          <w:bCs/>
        </w:rPr>
        <w:t>.2025 r. do godz.: 1</w:t>
      </w:r>
      <w:r>
        <w:rPr>
          <w:rFonts w:ascii="Times New Roman" w:hAnsi="Times New Roman"/>
          <w:b/>
          <w:bCs/>
        </w:rPr>
        <w:t>2</w:t>
      </w:r>
      <w:r w:rsidRPr="00807BBA">
        <w:rPr>
          <w:rFonts w:ascii="Times New Roman" w:hAnsi="Times New Roman"/>
          <w:b/>
          <w:bCs/>
        </w:rPr>
        <w:t>:00</w:t>
      </w:r>
    </w:p>
    <w:p w14:paraId="69504B58" w14:textId="5313D621" w:rsidR="005D101F" w:rsidRPr="00807BBA" w:rsidRDefault="005D101F" w:rsidP="005D101F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 xml:space="preserve">Oferty elektroniczne muszą mieć formę pliku PDF </w:t>
      </w:r>
      <w:r w:rsidR="00461C9F">
        <w:rPr>
          <w:rFonts w:ascii="Times New Roman" w:hAnsi="Times New Roman"/>
        </w:rPr>
        <w:t xml:space="preserve">- </w:t>
      </w:r>
      <w:r w:rsidRPr="00807BBA">
        <w:rPr>
          <w:rFonts w:ascii="Times New Roman" w:hAnsi="Times New Roman"/>
        </w:rPr>
        <w:t>podpisanego odręcznie i następnie zeskanowanego lub formę pliku PDF podpisanego:</w:t>
      </w:r>
    </w:p>
    <w:p w14:paraId="486757B8" w14:textId="77777777" w:rsidR="005D101F" w:rsidRPr="00A51DB3" w:rsidRDefault="005D101F" w:rsidP="005D101F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8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3F9D0523" w14:textId="77777777" w:rsidR="005D101F" w:rsidRPr="00A51DB3" w:rsidRDefault="005D101F" w:rsidP="005D101F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9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05DADAA6" w14:textId="77777777" w:rsidR="005D101F" w:rsidRPr="00A51DB3" w:rsidRDefault="005D101F" w:rsidP="005D101F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3802B7FF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5B59731F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11A26307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1DBDB333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sobie prawo do odpowiedzi tylko na ofertę wybraną, jako najkorzystniejsza.</w:t>
      </w:r>
    </w:p>
    <w:p w14:paraId="11907316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6D9BD860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EC8BC5C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5EED509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6E815E2F" w14:textId="77777777" w:rsidR="005D101F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5D101F">
        <w:rPr>
          <w:rFonts w:ascii="Times New Roman" w:hAnsi="Times New Roman"/>
        </w:rPr>
        <w:t>Wykonawca, którego oferta zostanie wybrana jako najkorzystniejsza, zobowiązuje się do niezwłocznego przesłania Zamawiającemu wzoru umowy obejmującego swoim zakresem przedmiot zamówienia. Zamawiający zastrzega sobie prawo do pełnej edycji i dostosowania treści umowy, w tym do wprowadzenia zmian niezbędnych do prawidłowego wykonania zamówienia</w:t>
      </w:r>
      <w:r>
        <w:rPr>
          <w:rFonts w:ascii="Times New Roman" w:hAnsi="Times New Roman"/>
        </w:rPr>
        <w:t>.</w:t>
      </w:r>
    </w:p>
    <w:p w14:paraId="766F9C46" w14:textId="48227F7B" w:rsidR="005D101F" w:rsidRPr="00303927" w:rsidRDefault="005D101F" w:rsidP="005D101F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32CB19C0" w14:textId="77777777" w:rsidR="005D101F" w:rsidRDefault="005D101F" w:rsidP="005D101F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Formularz oferty;</w:t>
      </w:r>
    </w:p>
    <w:p w14:paraId="34A79904" w14:textId="77777777" w:rsidR="005D101F" w:rsidRDefault="005D101F" w:rsidP="005D101F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1CA6061F" w14:textId="77777777" w:rsidR="005D101F" w:rsidRDefault="005D101F" w:rsidP="005D101F">
      <w:pPr>
        <w:spacing w:after="0" w:line="360" w:lineRule="auto"/>
        <w:rPr>
          <w:rFonts w:ascii="Times New Roman" w:hAnsi="Times New Roman"/>
          <w:b/>
        </w:rPr>
      </w:pPr>
    </w:p>
    <w:p w14:paraId="28459AAC" w14:textId="77777777" w:rsidR="005D101F" w:rsidRDefault="005D101F" w:rsidP="005D101F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14B6FEF" w14:textId="77777777" w:rsidR="005D101F" w:rsidRPr="00A51DB3" w:rsidRDefault="005D101F" w:rsidP="005D101F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1611E730" w14:textId="77777777" w:rsidR="005D101F" w:rsidRDefault="005D101F" w:rsidP="005D101F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7DEDB3A" w14:textId="77777777" w:rsidR="005D101F" w:rsidRPr="00A51DB3" w:rsidRDefault="005D101F" w:rsidP="005D101F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4B8D2227" w14:textId="77777777" w:rsidR="005D101F" w:rsidRPr="00A51DB3" w:rsidRDefault="005D101F" w:rsidP="005D101F">
      <w:pPr>
        <w:spacing w:after="0" w:line="360" w:lineRule="auto"/>
        <w:rPr>
          <w:rFonts w:ascii="Times New Roman" w:hAnsi="Times New Roman"/>
        </w:rPr>
      </w:pPr>
    </w:p>
    <w:p w14:paraId="00640318" w14:textId="77777777" w:rsidR="005D101F" w:rsidRDefault="005D101F" w:rsidP="005D101F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7D769CA" w14:textId="77777777" w:rsidR="005D101F" w:rsidRDefault="005D101F" w:rsidP="005D101F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3E023B75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76AFCDE0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179FCA4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FDDF991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BC0F4A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6A334AA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E285318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C08AAF2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392B6B2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E7787A7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F91B354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997BEC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23407D7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11DADBC" w14:textId="77777777" w:rsidR="005D101F" w:rsidRDefault="005D101F" w:rsidP="005D101F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A9EA49D" w14:textId="412070D0" w:rsidR="005D101F" w:rsidRDefault="003321C8" w:rsidP="003321C8">
      <w:pPr>
        <w:pStyle w:val="Nagwek"/>
        <w:spacing w:line="360" w:lineRule="auto"/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Opole, 01.07.2025 r.</w:t>
      </w:r>
    </w:p>
    <w:p w14:paraId="129FB806" w14:textId="77777777" w:rsidR="005D101F" w:rsidRPr="00B366D8" w:rsidRDefault="005D101F" w:rsidP="005D101F">
      <w:pPr>
        <w:shd w:val="clear" w:color="auto" w:fill="8496B0" w:themeFill="text2" w:themeFillTint="99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</w:rPr>
      </w:pPr>
      <w:r w:rsidRPr="00B366D8">
        <w:rPr>
          <w:rFonts w:ascii="Times New Roman" w:hAnsi="Times New Roman"/>
          <w:b/>
          <w:bCs/>
        </w:rPr>
        <w:lastRenderedPageBreak/>
        <w:t xml:space="preserve">Załącznik nr </w:t>
      </w:r>
      <w:r>
        <w:rPr>
          <w:rFonts w:ascii="Times New Roman" w:hAnsi="Times New Roman"/>
          <w:b/>
          <w:bCs/>
        </w:rPr>
        <w:t>1</w:t>
      </w:r>
    </w:p>
    <w:p w14:paraId="146368F7" w14:textId="77777777" w:rsidR="005D101F" w:rsidRPr="00B366D8" w:rsidRDefault="005D101F" w:rsidP="005D101F">
      <w:pPr>
        <w:spacing w:after="0" w:line="360" w:lineRule="auto"/>
        <w:rPr>
          <w:rFonts w:ascii="Times New Roman" w:hAnsi="Times New Roman"/>
          <w:b/>
          <w:bCs/>
        </w:rPr>
      </w:pPr>
      <w:r w:rsidRPr="00B366D8">
        <w:rPr>
          <w:rFonts w:ascii="Times New Roman" w:hAnsi="Times New Roman"/>
          <w:b/>
          <w:bCs/>
        </w:rPr>
        <w:t>Nr postępowania: R/47/2025/ZARZ/CUP</w:t>
      </w:r>
    </w:p>
    <w:p w14:paraId="44BE9AB4" w14:textId="77777777" w:rsidR="005D101F" w:rsidRPr="00B366D8" w:rsidRDefault="005D101F" w:rsidP="005D101F">
      <w:pPr>
        <w:spacing w:after="0" w:line="360" w:lineRule="auto"/>
        <w:ind w:left="5664"/>
        <w:jc w:val="right"/>
        <w:rPr>
          <w:rFonts w:ascii="Times New Roman" w:hAnsi="Times New Roman"/>
        </w:rPr>
      </w:pPr>
      <w:r w:rsidRPr="00B366D8">
        <w:rPr>
          <w:rFonts w:ascii="Times New Roman" w:hAnsi="Times New Roman"/>
        </w:rPr>
        <w:t>Opole, dnia</w:t>
      </w:r>
      <w:r w:rsidRPr="00B366D8">
        <w:rPr>
          <w:rFonts w:ascii="Times New Roman" w:hAnsi="Times New Roman"/>
          <w:highlight w:val="yellow"/>
        </w:rPr>
        <w:t>………………………</w:t>
      </w:r>
      <w:r w:rsidRPr="00B366D8">
        <w:rPr>
          <w:rFonts w:ascii="Times New Roman" w:hAnsi="Times New Roman"/>
        </w:rPr>
        <w:t xml:space="preserve">   </w:t>
      </w:r>
    </w:p>
    <w:p w14:paraId="5F41D676" w14:textId="77777777" w:rsidR="005D101F" w:rsidRPr="00B366D8" w:rsidRDefault="005D101F" w:rsidP="005D101F">
      <w:pPr>
        <w:spacing w:after="0" w:line="360" w:lineRule="auto"/>
        <w:jc w:val="right"/>
        <w:rPr>
          <w:rFonts w:ascii="Times New Roman" w:hAnsi="Times New Roman"/>
          <w:b/>
          <w:bCs/>
        </w:rPr>
      </w:pPr>
      <w:r w:rsidRPr="00B366D8">
        <w:rPr>
          <w:rFonts w:ascii="Times New Roman" w:hAnsi="Times New Roman"/>
          <w:b/>
          <w:bCs/>
        </w:rPr>
        <w:t>Park Naukowo-Technologiczny w Opolu Sp. z o.o.</w:t>
      </w:r>
    </w:p>
    <w:p w14:paraId="7BCD5C5B" w14:textId="77777777" w:rsidR="005D101F" w:rsidRPr="00B366D8" w:rsidRDefault="005D101F" w:rsidP="005D101F">
      <w:pPr>
        <w:spacing w:after="0" w:line="360" w:lineRule="auto"/>
        <w:rPr>
          <w:rFonts w:ascii="Times New Roman" w:hAnsi="Times New Roman"/>
          <w:b/>
          <w:lang w:eastAsia="ar-SA"/>
        </w:rPr>
      </w:pPr>
      <w:r w:rsidRPr="00B366D8">
        <w:rPr>
          <w:rFonts w:ascii="Times New Roman" w:hAnsi="Times New Roman"/>
          <w:b/>
          <w:highlight w:val="yellow"/>
          <w:lang w:eastAsia="ar-SA"/>
        </w:rPr>
        <w:t>…………………………</w:t>
      </w:r>
    </w:p>
    <w:p w14:paraId="105D1A0E" w14:textId="77777777" w:rsidR="005D101F" w:rsidRPr="00B366D8" w:rsidRDefault="005D101F" w:rsidP="005D101F">
      <w:pPr>
        <w:spacing w:after="0" w:line="360" w:lineRule="auto"/>
        <w:rPr>
          <w:rFonts w:ascii="Times New Roman" w:hAnsi="Times New Roman"/>
          <w:i/>
          <w:iCs/>
          <w:color w:val="000000"/>
          <w:lang w:eastAsia="ar-SA"/>
        </w:rPr>
      </w:pPr>
      <w:r w:rsidRPr="00B366D8">
        <w:rPr>
          <w:rFonts w:ascii="Times New Roman" w:hAnsi="Times New Roman"/>
          <w:i/>
          <w:iCs/>
          <w:color w:val="000000"/>
          <w:lang w:eastAsia="ar-SA"/>
        </w:rPr>
        <w:t>Dane Wykonawcy</w:t>
      </w:r>
    </w:p>
    <w:p w14:paraId="5EBD3C76" w14:textId="77777777" w:rsidR="005D101F" w:rsidRPr="00B366D8" w:rsidRDefault="005D101F" w:rsidP="005D101F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ar-SA"/>
        </w:rPr>
      </w:pPr>
      <w:r w:rsidRPr="00B366D8">
        <w:rPr>
          <w:rFonts w:ascii="Times New Roman" w:hAnsi="Times New Roman"/>
          <w:b/>
          <w:bCs/>
          <w:color w:val="000000"/>
          <w:lang w:eastAsia="ar-SA"/>
        </w:rPr>
        <w:t xml:space="preserve">FORMULARZ OFERTOWY </w:t>
      </w:r>
    </w:p>
    <w:p w14:paraId="1CC56F9C" w14:textId="77777777" w:rsidR="005D101F" w:rsidRPr="00B366D8" w:rsidRDefault="005D101F" w:rsidP="005D101F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  <w:color w:val="C00000"/>
        </w:rPr>
      </w:pPr>
      <w:r w:rsidRPr="00B366D8">
        <w:rPr>
          <w:rFonts w:ascii="Times New Roman" w:hAnsi="Times New Roman"/>
          <w:b/>
          <w:color w:val="C00000"/>
        </w:rPr>
        <w:t>WYMIANA TKANINY W ROLETACH  WRAZ Z DEMONTAŻEM I MONTAŻEM</w:t>
      </w:r>
    </w:p>
    <w:p w14:paraId="7D172EBB" w14:textId="77777777" w:rsidR="005D101F" w:rsidRPr="00B366D8" w:rsidRDefault="005D101F" w:rsidP="005D101F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  <w:r w:rsidRPr="00B366D8">
        <w:rPr>
          <w:rFonts w:ascii="Times New Roman" w:hAnsi="Times New Roman"/>
          <w:color w:val="000000"/>
          <w:lang w:eastAsia="ar-SA"/>
        </w:rPr>
        <w:t>Składam/y ofertę następującej treści:</w:t>
      </w:r>
    </w:p>
    <w:p w14:paraId="7D68C3ED" w14:textId="77777777" w:rsidR="005D101F" w:rsidRPr="00B366D8" w:rsidRDefault="005D101F" w:rsidP="005D101F">
      <w:pPr>
        <w:spacing w:after="0" w:line="360" w:lineRule="auto"/>
        <w:ind w:left="360" w:hanging="360"/>
        <w:jc w:val="both"/>
        <w:rPr>
          <w:rFonts w:ascii="Times New Roman" w:hAnsi="Times New Roman"/>
          <w:lang w:eastAsia="ar-SA"/>
        </w:rPr>
      </w:pPr>
      <w:r w:rsidRPr="00B366D8">
        <w:rPr>
          <w:rFonts w:ascii="Times New Roman" w:hAnsi="Times New Roman"/>
          <w:lang w:eastAsia="ar-SA"/>
        </w:rPr>
        <w:t xml:space="preserve">1. Oferuję wykonanie przedmiot zamówienia, zgodnie z zaproszeniem i wymogami opisu przedmiotu zamówienia, za kwotę w wysokości: </w:t>
      </w:r>
      <w:r w:rsidRPr="00B366D8">
        <w:rPr>
          <w:rFonts w:ascii="Times New Roman" w:hAnsi="Times New Roman"/>
          <w:spacing w:val="-2"/>
          <w:highlight w:val="yellow"/>
          <w:lang w:eastAsia="ar-SA"/>
        </w:rPr>
        <w:t>………………………</w:t>
      </w:r>
      <w:r w:rsidRPr="00B366D8">
        <w:rPr>
          <w:rFonts w:ascii="Times New Roman" w:hAnsi="Times New Roman"/>
          <w:spacing w:val="-2"/>
          <w:lang w:eastAsia="ar-SA"/>
        </w:rPr>
        <w:t xml:space="preserve"> </w:t>
      </w:r>
      <w:r w:rsidRPr="00B366D8">
        <w:rPr>
          <w:rFonts w:ascii="Times New Roman" w:hAnsi="Times New Roman"/>
          <w:b/>
          <w:bCs/>
          <w:spacing w:val="-1"/>
          <w:lang w:eastAsia="ar-SA"/>
        </w:rPr>
        <w:t xml:space="preserve">zł </w:t>
      </w:r>
      <w:r w:rsidRPr="00B366D8">
        <w:rPr>
          <w:rFonts w:ascii="Times New Roman" w:hAnsi="Times New Roman"/>
          <w:b/>
          <w:bCs/>
          <w:lang w:eastAsia="ar-SA"/>
        </w:rPr>
        <w:t>brutto.</w:t>
      </w:r>
    </w:p>
    <w:p w14:paraId="37314F03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lang w:eastAsia="ar-SA"/>
        </w:rPr>
        <w:t>Oświadczam, że zapoznałem się z opisem przedmiotu zamówienia i nie wnoszę do niego zastrzeżeń.</w:t>
      </w:r>
    </w:p>
    <w:p w14:paraId="79B0FFED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spacing w:val="-1"/>
          <w:lang w:eastAsia="ar-SA"/>
        </w:rPr>
        <w:t>Termin realizacji zamówienia</w:t>
      </w:r>
      <w:r w:rsidRPr="00B366D8">
        <w:rPr>
          <w:rFonts w:ascii="Times New Roman" w:hAnsi="Times New Roman"/>
        </w:rPr>
        <w:t xml:space="preserve">: </w:t>
      </w:r>
      <w:r w:rsidRPr="00E91856">
        <w:rPr>
          <w:rFonts w:ascii="Times New Roman" w:hAnsi="Times New Roman"/>
          <w:b/>
          <w:bCs/>
        </w:rPr>
        <w:t>od dnia zawarcia umowy do 05.09.2025r.</w:t>
      </w:r>
    </w:p>
    <w:p w14:paraId="16571F23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spacing w:val="-11"/>
          <w:lang w:eastAsia="ar-SA"/>
        </w:rPr>
        <w:t>Oświadczam, że w cenie oferty zostały uwzględnione wszystkie koszty wykonania zamówienia.</w:t>
      </w:r>
    </w:p>
    <w:p w14:paraId="275234E5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spacing w:val="-11"/>
          <w:lang w:eastAsia="ar-SA"/>
        </w:rPr>
        <w:t>W razie wybrania mojej oferty zobowiązuję się do zawarcia umowy w miejscu i terminie określonym przez Zamawiającego.</w:t>
      </w:r>
    </w:p>
    <w:p w14:paraId="17C3EAFE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spacing w:val="-11"/>
          <w:lang w:eastAsia="ar-SA"/>
        </w:rPr>
        <w:t>Oświadczam, że wyrażam zgodę na publikację mojego wizerunku w związku z udziałem w spotkaniu.</w:t>
      </w:r>
    </w:p>
    <w:p w14:paraId="521AD5C8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lang w:eastAsia="ar-SA"/>
        </w:rPr>
        <w:t xml:space="preserve">Oświadczam, że zawarte w zaproszeniu warunki umowy akceptuję bez zastrzeżeń </w:t>
      </w:r>
      <w:r w:rsidRPr="00B366D8">
        <w:rPr>
          <w:rFonts w:ascii="Times New Roman" w:hAnsi="Times New Roman"/>
          <w:lang w:eastAsia="ar-SA"/>
        </w:rPr>
        <w:br/>
        <w:t>i zobowiązuję się w przypadku przyjęcia mojej propozycji do podpisania umowy na ww. warunkach (</w:t>
      </w:r>
      <w:r w:rsidRPr="00B366D8">
        <w:rPr>
          <w:rFonts w:ascii="Times New Roman" w:hAnsi="Times New Roman"/>
          <w:i/>
          <w:iCs/>
          <w:lang w:eastAsia="ar-SA"/>
        </w:rPr>
        <w:t>jeżeli w postępowaniu przewidziane jest zawarcie umowy</w:t>
      </w:r>
      <w:r w:rsidRPr="00B366D8">
        <w:rPr>
          <w:rFonts w:ascii="Times New Roman" w:hAnsi="Times New Roman"/>
          <w:lang w:eastAsia="ar-SA"/>
        </w:rPr>
        <w:t>).</w:t>
      </w:r>
    </w:p>
    <w:p w14:paraId="6A884CBE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09F5153B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1A3C23BF" w14:textId="77777777" w:rsidR="005D101F" w:rsidRPr="00B366D8" w:rsidRDefault="005D101F" w:rsidP="005D101F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B366D8">
        <w:rPr>
          <w:rFonts w:ascii="Times New Roman" w:hAnsi="Times New Roman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384333B3" w14:textId="77777777" w:rsidR="005D101F" w:rsidRPr="00B366D8" w:rsidRDefault="005D101F" w:rsidP="005D101F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B366D8">
        <w:rPr>
          <w:rFonts w:ascii="Times New Roman" w:hAnsi="Times New Roman"/>
          <w:highlight w:val="yellow"/>
          <w:lang w:eastAsia="ar-SA"/>
        </w:rPr>
        <w:t>………………………………..</w:t>
      </w:r>
    </w:p>
    <w:p w14:paraId="05233AEA" w14:textId="77777777" w:rsidR="005D101F" w:rsidRPr="00B366D8" w:rsidRDefault="005D101F" w:rsidP="005D101F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 w:rsidRPr="00B366D8">
        <w:rPr>
          <w:rFonts w:ascii="Times New Roman" w:hAnsi="Times New Roman"/>
          <w:i/>
          <w:iCs/>
          <w:lang w:eastAsia="ar-SA"/>
        </w:rPr>
        <w:t>Podpis wykonawcy</w:t>
      </w:r>
    </w:p>
    <w:p w14:paraId="3397D12A" w14:textId="77777777" w:rsidR="005D101F" w:rsidRDefault="005D101F" w:rsidP="005D101F">
      <w:pPr>
        <w:spacing w:after="0" w:line="240" w:lineRule="auto"/>
        <w:rPr>
          <w:rFonts w:ascii="Times New Roman" w:hAnsi="Times New Roman"/>
          <w:lang w:eastAsia="ar-SA"/>
        </w:rPr>
      </w:pPr>
    </w:p>
    <w:p w14:paraId="62400DE6" w14:textId="00EA2B8C" w:rsidR="005D101F" w:rsidRDefault="005D101F">
      <w:pPr>
        <w:spacing w:after="160" w:line="278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4E6221FF" w14:textId="77777777" w:rsidR="005D101F" w:rsidRPr="00B366D8" w:rsidRDefault="005D101F" w:rsidP="005D101F">
      <w:pPr>
        <w:shd w:val="clear" w:color="auto" w:fill="8496B0" w:themeFill="text2" w:themeFillTint="99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</w:rPr>
      </w:pPr>
      <w:r w:rsidRPr="00B366D8">
        <w:rPr>
          <w:rFonts w:ascii="Times New Roman" w:hAnsi="Times New Roman"/>
          <w:b/>
          <w:bCs/>
        </w:rPr>
        <w:lastRenderedPageBreak/>
        <w:t>Załącznik nr 2</w:t>
      </w:r>
    </w:p>
    <w:p w14:paraId="25BF0DA1" w14:textId="77777777" w:rsidR="005D101F" w:rsidRPr="00B366D8" w:rsidRDefault="005D101F" w:rsidP="005D101F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</w:rPr>
      </w:pPr>
      <w:r w:rsidRPr="00B366D8">
        <w:rPr>
          <w:rFonts w:ascii="Times New Roman" w:hAnsi="Times New Roman"/>
          <w:b/>
        </w:rPr>
        <w:t>OPIS PRZEDMIOTU ZAMÓWIENIA ORAZ WYMAGANIA SZCZEGÓŁOWE</w:t>
      </w:r>
    </w:p>
    <w:p w14:paraId="2D7A92BC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>Wymiana tkaniny w zamontowanych roletach w budynku, Centrum Usług Publicznych,</w:t>
      </w:r>
      <w:r>
        <w:rPr>
          <w:rFonts w:ascii="Times New Roman" w:hAnsi="Times New Roman"/>
        </w:rPr>
        <w:br/>
      </w:r>
      <w:r w:rsidRPr="00B366D8">
        <w:rPr>
          <w:rFonts w:ascii="Times New Roman" w:hAnsi="Times New Roman"/>
        </w:rPr>
        <w:t>ul. płk. Witolda Pileckiego 1, 45-360 Opole</w:t>
      </w:r>
      <w:r>
        <w:rPr>
          <w:rFonts w:ascii="Times New Roman" w:hAnsi="Times New Roman"/>
        </w:rPr>
        <w:t>,</w:t>
      </w:r>
    </w:p>
    <w:p w14:paraId="525C0772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>wymiana materiału w 154 szt. w pokojach zaznaczonych na planie</w:t>
      </w:r>
      <w:r>
        <w:rPr>
          <w:rFonts w:ascii="Times New Roman" w:hAnsi="Times New Roman"/>
        </w:rPr>
        <w:t xml:space="preserve"> ( załącznik 2a</w:t>
      </w:r>
    </w:p>
    <w:p w14:paraId="2F966F64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 xml:space="preserve">Prace na obiekcie można prowadzić po wcześniejszej awizacji w następujących godzinach: </w:t>
      </w:r>
    </w:p>
    <w:p w14:paraId="393C140A" w14:textId="77777777" w:rsidR="005D101F" w:rsidRDefault="005D101F" w:rsidP="005D101F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>piątek po g. 13.00, w sobotę i niedzielę od g. 7.00 do 20.00, w poniedziałek po g. 14.00</w:t>
      </w:r>
      <w:r>
        <w:rPr>
          <w:rFonts w:ascii="Times New Roman" w:hAnsi="Times New Roman"/>
        </w:rPr>
        <w:t>.</w:t>
      </w:r>
    </w:p>
    <w:p w14:paraId="50D98CC3" w14:textId="77777777" w:rsidR="005D101F" w:rsidRPr="00E91856" w:rsidRDefault="005D101F" w:rsidP="005D101F">
      <w:pPr>
        <w:pStyle w:val="Akapitzlist"/>
        <w:widowControl w:val="0"/>
        <w:numPr>
          <w:ilvl w:val="0"/>
          <w:numId w:val="7"/>
        </w:numPr>
        <w:suppressAutoHyphens/>
        <w:spacing w:after="0" w:line="360" w:lineRule="auto"/>
        <w:ind w:left="709" w:hanging="425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prace podzielone na 3 etapy po około 51 sztuk każdy etap w następujących schemacie:</w:t>
      </w:r>
    </w:p>
    <w:p w14:paraId="44F9F978" w14:textId="77777777" w:rsidR="005D101F" w:rsidRDefault="005D101F" w:rsidP="005D101F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 xml:space="preserve">demontaż w piątek, </w:t>
      </w:r>
    </w:p>
    <w:p w14:paraId="44E44843" w14:textId="77777777" w:rsidR="005D101F" w:rsidRDefault="005D101F" w:rsidP="005D101F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 xml:space="preserve">w następnym tygodniu od poniedziałku do piątku prace na zakładzie, </w:t>
      </w:r>
    </w:p>
    <w:p w14:paraId="04B4F9C0" w14:textId="77777777" w:rsidR="005D101F" w:rsidRPr="00B366D8" w:rsidRDefault="005D101F" w:rsidP="005D101F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B366D8">
        <w:rPr>
          <w:rFonts w:ascii="Times New Roman" w:hAnsi="Times New Roman"/>
        </w:rPr>
        <w:t>powtórny montaż rolet w budynku następny piątek-poniedziałek.</w:t>
      </w:r>
    </w:p>
    <w:p w14:paraId="2DDDF233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Materiał do zastosowania</w:t>
      </w:r>
      <w:r w:rsidRPr="00B366D8">
        <w:rPr>
          <w:rFonts w:ascii="Times New Roman" w:hAnsi="Times New Roman"/>
        </w:rPr>
        <w:t xml:space="preserve">: Berlin 1300 </w:t>
      </w:r>
      <w:r>
        <w:rPr>
          <w:rFonts w:ascii="Times New Roman" w:hAnsi="Times New Roman"/>
        </w:rPr>
        <w:t>lub równoważny kolor ciemnoszary</w:t>
      </w:r>
    </w:p>
    <w:p w14:paraId="36A151E4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E91856">
        <w:rPr>
          <w:rFonts w:ascii="Times New Roman" w:hAnsi="Times New Roman"/>
        </w:rPr>
        <w:t xml:space="preserve">ymiary </w:t>
      </w:r>
      <w:r>
        <w:rPr>
          <w:rFonts w:ascii="Times New Roman" w:hAnsi="Times New Roman"/>
        </w:rPr>
        <w:t xml:space="preserve">materiału: </w:t>
      </w:r>
      <w:r w:rsidRPr="00E91856">
        <w:rPr>
          <w:rFonts w:ascii="Times New Roman" w:hAnsi="Times New Roman"/>
        </w:rPr>
        <w:t xml:space="preserve">wysokość 305 cm + zapas na zawinięcie na prowadnicę, </w:t>
      </w:r>
      <w:r>
        <w:rPr>
          <w:rFonts w:ascii="Times New Roman" w:hAnsi="Times New Roman"/>
        </w:rPr>
        <w:br/>
      </w:r>
      <w:r w:rsidRPr="00E91856">
        <w:rPr>
          <w:rFonts w:ascii="Times New Roman" w:hAnsi="Times New Roman"/>
        </w:rPr>
        <w:t>szerokość w zakresie 110 – 135 cm w zależności od szerokości okna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E91856">
        <w:rPr>
          <w:rFonts w:ascii="Times New Roman" w:hAnsi="Times New Roman"/>
        </w:rPr>
        <w:t>(dokładny obmiar po stronie wykonawcy)</w:t>
      </w:r>
    </w:p>
    <w:p w14:paraId="65CF569E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Pr="00E91856">
        <w:rPr>
          <w:rFonts w:ascii="Times New Roman" w:hAnsi="Times New Roman"/>
        </w:rPr>
        <w:t>warancja</w:t>
      </w:r>
      <w:r>
        <w:rPr>
          <w:rFonts w:ascii="Times New Roman" w:hAnsi="Times New Roman"/>
        </w:rPr>
        <w:t xml:space="preserve">: 3 </w:t>
      </w:r>
      <w:r w:rsidRPr="00E91856">
        <w:rPr>
          <w:rFonts w:ascii="Times New Roman" w:hAnsi="Times New Roman"/>
        </w:rPr>
        <w:t>lata</w:t>
      </w:r>
    </w:p>
    <w:p w14:paraId="5E3ACD7A" w14:textId="77777777" w:rsidR="005D101F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Czas na zakończenie prac</w:t>
      </w:r>
      <w:r>
        <w:rPr>
          <w:rFonts w:ascii="Times New Roman" w:hAnsi="Times New Roman"/>
        </w:rPr>
        <w:t>:</w:t>
      </w:r>
      <w:r w:rsidRPr="00E91856">
        <w:rPr>
          <w:rFonts w:ascii="Times New Roman" w:hAnsi="Times New Roman"/>
        </w:rPr>
        <w:t xml:space="preserve"> do 05.09.2025</w:t>
      </w:r>
      <w:r>
        <w:rPr>
          <w:rFonts w:ascii="Times New Roman" w:hAnsi="Times New Roman"/>
        </w:rPr>
        <w:t xml:space="preserve"> r.</w:t>
      </w:r>
    </w:p>
    <w:p w14:paraId="10E9B89C" w14:textId="77777777" w:rsidR="005D101F" w:rsidRPr="00E91856" w:rsidRDefault="005D101F" w:rsidP="005D101F">
      <w:pPr>
        <w:pStyle w:val="Akapitzlist"/>
        <w:widowControl w:val="0"/>
        <w:numPr>
          <w:ilvl w:val="0"/>
          <w:numId w:val="5"/>
        </w:numPr>
        <w:suppressAutoHyphens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przed przystąpieniem do realizacji przedłoży Zamawiającemu następujące dokumenty / atesty na zastosowany materiał: </w:t>
      </w:r>
    </w:p>
    <w:p w14:paraId="715BF2BD" w14:textId="77777777" w:rsidR="005D101F" w:rsidRDefault="005D101F" w:rsidP="005D101F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Krajową deklarację zgodności producenta,</w:t>
      </w:r>
    </w:p>
    <w:p w14:paraId="6F7C3418" w14:textId="73BA0352" w:rsidR="005D101F" w:rsidRDefault="005D101F" w:rsidP="005D101F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Raport klasyfikacyjny</w:t>
      </w:r>
      <w:r>
        <w:rPr>
          <w:rFonts w:ascii="Times New Roman" w:hAnsi="Times New Roman"/>
        </w:rPr>
        <w:t xml:space="preserve"> </w:t>
      </w:r>
      <w:r w:rsidR="00767218">
        <w:rPr>
          <w:rFonts w:ascii="Times New Roman" w:hAnsi="Times New Roman"/>
        </w:rPr>
        <w:t>palności,</w:t>
      </w:r>
      <w:r w:rsidRPr="00E91856">
        <w:rPr>
          <w:rFonts w:ascii="Times New Roman" w:hAnsi="Times New Roman"/>
          <w:color w:val="EE0000"/>
        </w:rPr>
        <w:t xml:space="preserve"> </w:t>
      </w:r>
    </w:p>
    <w:p w14:paraId="0AE76B3E" w14:textId="77777777" w:rsidR="005D101F" w:rsidRDefault="005D101F" w:rsidP="005D101F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Certyfikat zakładowej kontroli produkcji,</w:t>
      </w:r>
    </w:p>
    <w:p w14:paraId="6B09DA00" w14:textId="77777777" w:rsidR="005D101F" w:rsidRDefault="005D101F" w:rsidP="005D101F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Atest Higieniczny</w:t>
      </w:r>
      <w:r>
        <w:rPr>
          <w:rFonts w:ascii="Times New Roman" w:hAnsi="Times New Roman"/>
        </w:rPr>
        <w:t>,</w:t>
      </w:r>
    </w:p>
    <w:p w14:paraId="73FD1FD8" w14:textId="054FDEE8" w:rsidR="005D101F" w:rsidRPr="00E91856" w:rsidRDefault="005D101F" w:rsidP="005D101F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E91856">
        <w:rPr>
          <w:rFonts w:ascii="Times New Roman" w:hAnsi="Times New Roman"/>
        </w:rPr>
        <w:t>Specyfikacj</w:t>
      </w:r>
      <w:r w:rsidR="00767218">
        <w:rPr>
          <w:rFonts w:ascii="Times New Roman" w:hAnsi="Times New Roman"/>
        </w:rPr>
        <w:t xml:space="preserve">a techniczna: </w:t>
      </w:r>
      <w:bookmarkStart w:id="1" w:name="_GoBack"/>
      <w:r w:rsidR="00767218">
        <w:rPr>
          <w:rFonts w:ascii="Times New Roman" w:hAnsi="Times New Roman"/>
        </w:rPr>
        <w:t>PN-EN 13120:2007</w:t>
      </w:r>
      <w:bookmarkEnd w:id="1"/>
      <w:r w:rsidR="00767218">
        <w:rPr>
          <w:rFonts w:ascii="Times New Roman" w:hAnsi="Times New Roman"/>
        </w:rPr>
        <w:t>,</w:t>
      </w:r>
    </w:p>
    <w:p w14:paraId="50BB8665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1FC44E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BAC896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EAE240C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38CEE98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3B460A1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5D93492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C635E1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8A573DB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02B35FB" w14:textId="77777777" w:rsidR="005D101F" w:rsidRDefault="005D101F" w:rsidP="005D101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15EDEB4" w14:textId="2299E6E1" w:rsidR="005D101F" w:rsidRDefault="005D101F">
      <w:pPr>
        <w:spacing w:after="160" w:line="27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64E9BA8" w14:textId="77777777" w:rsidR="005D101F" w:rsidRPr="005566BA" w:rsidRDefault="005D101F" w:rsidP="005D101F">
      <w:pPr>
        <w:shd w:val="clear" w:color="auto" w:fill="8496B0" w:themeFill="text2" w:themeFillTint="99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0B63BF3" w14:textId="77777777" w:rsidR="005D101F" w:rsidRDefault="005D101F" w:rsidP="005D101F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6A268A6E" w14:textId="77777777" w:rsidR="005D101F" w:rsidRDefault="005D101F" w:rsidP="005D101F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63997DCB" w14:textId="77777777" w:rsidR="005D101F" w:rsidRDefault="005D101F" w:rsidP="005D101F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127BC644" w14:textId="77777777" w:rsidR="005D101F" w:rsidRPr="00A829C7" w:rsidRDefault="005D101F" w:rsidP="005D101F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171D94C" w14:textId="77777777" w:rsidR="005D101F" w:rsidRPr="00A829C7" w:rsidRDefault="005D101F" w:rsidP="005D101F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77AA1418" w14:textId="77777777" w:rsidR="005D101F" w:rsidRDefault="005D101F" w:rsidP="005D101F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2D1D49A" w14:textId="77777777" w:rsidR="005D101F" w:rsidRDefault="005D101F" w:rsidP="005D101F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56D609C3" w14:textId="77777777" w:rsidR="005D101F" w:rsidRDefault="005D101F" w:rsidP="005D101F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6C41544E" w14:textId="77777777" w:rsidR="005D101F" w:rsidRDefault="005D101F" w:rsidP="005D101F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4C25B4" w14:textId="77777777" w:rsidR="005D101F" w:rsidRDefault="005D101F" w:rsidP="005D101F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4F3D7E" w14:textId="77777777" w:rsidR="005D101F" w:rsidRPr="00A829C7" w:rsidRDefault="005D101F" w:rsidP="005D101F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5BBF3565" w14:textId="680F2E07" w:rsidR="00367629" w:rsidRPr="001E75B8" w:rsidRDefault="005D101F" w:rsidP="001E75B8">
      <w:pPr>
        <w:pStyle w:val="Akapitzlist"/>
        <w:spacing w:after="0" w:line="360" w:lineRule="auto"/>
        <w:jc w:val="right"/>
        <w:rPr>
          <w:rFonts w:ascii="Times New Roman" w:hAnsi="Times New Roman"/>
          <w:i/>
          <w:iCs/>
          <w:lang w:eastAsia="ar-SA"/>
        </w:rPr>
      </w:pPr>
      <w:r w:rsidRPr="005D101F">
        <w:rPr>
          <w:rFonts w:ascii="Times New Roman" w:hAnsi="Times New Roman"/>
          <w:highlight w:val="yellow"/>
          <w:lang w:eastAsia="ar-SA"/>
        </w:rPr>
        <w:t>………………………………..</w:t>
      </w:r>
      <w:r w:rsidR="001E75B8">
        <w:rPr>
          <w:rFonts w:ascii="Times New Roman" w:hAnsi="Times New Roman"/>
          <w:lang w:eastAsia="ar-SA"/>
        </w:rPr>
        <w:br/>
      </w:r>
      <w:r w:rsidRPr="005D101F">
        <w:rPr>
          <w:rFonts w:ascii="Times New Roman" w:hAnsi="Times New Roman"/>
          <w:i/>
          <w:iCs/>
          <w:lang w:eastAsia="ar-SA"/>
        </w:rPr>
        <w:t>Podpis wykonawcy</w:t>
      </w:r>
    </w:p>
    <w:sectPr w:rsidR="00367629" w:rsidRPr="001E75B8" w:rsidSect="005D101F">
      <w:headerReference w:type="default" r:id="rId11"/>
      <w:footerReference w:type="default" r:id="rId12"/>
      <w:pgSz w:w="11906" w:h="16838"/>
      <w:pgMar w:top="1417" w:right="1417" w:bottom="1417" w:left="1417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C5489" w14:textId="77777777" w:rsidR="007F79A6" w:rsidRDefault="007F79A6" w:rsidP="005D101F">
      <w:pPr>
        <w:spacing w:after="0" w:line="240" w:lineRule="auto"/>
      </w:pPr>
      <w:r>
        <w:separator/>
      </w:r>
    </w:p>
  </w:endnote>
  <w:endnote w:type="continuationSeparator" w:id="0">
    <w:p w14:paraId="74844A96" w14:textId="77777777" w:rsidR="007F79A6" w:rsidRDefault="007F79A6" w:rsidP="005D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pace Grotesk bol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33"/>
      <w:gridCol w:w="1150"/>
      <w:gridCol w:w="1227"/>
      <w:gridCol w:w="978"/>
      <w:gridCol w:w="900"/>
      <w:gridCol w:w="1088"/>
      <w:gridCol w:w="1198"/>
      <w:gridCol w:w="1198"/>
    </w:tblGrid>
    <w:tr w:rsidR="005D101F" w14:paraId="001DB7FF" w14:textId="77777777" w:rsidTr="00203EEF">
      <w:tc>
        <w:tcPr>
          <w:tcW w:w="1560" w:type="dxa"/>
        </w:tcPr>
        <w:p w14:paraId="5E4A8932" w14:textId="77777777" w:rsidR="005D101F" w:rsidRPr="007009E4" w:rsidRDefault="005D101F" w:rsidP="005D101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Park Naukowo-Technologiczny</w:t>
          </w:r>
        </w:p>
        <w:p w14:paraId="6C7E1E93" w14:textId="77777777" w:rsidR="005D101F" w:rsidRPr="007009E4" w:rsidRDefault="005D101F" w:rsidP="005D101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 Opolu sp. z o.o.</w:t>
          </w:r>
        </w:p>
        <w:p w14:paraId="3D67DE52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ul. Technologiczna 2</w:t>
          </w:r>
        </w:p>
        <w:p w14:paraId="54C8BF70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45-839 Opole</w:t>
          </w:r>
        </w:p>
      </w:tc>
      <w:tc>
        <w:tcPr>
          <w:tcW w:w="1275" w:type="dxa"/>
        </w:tcPr>
        <w:p w14:paraId="346508C0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 xml:space="preserve">tel.: +48  884 883 627, </w:t>
          </w:r>
        </w:p>
        <w:p w14:paraId="230D7828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>email: biuro@pnt.opole.pl</w:t>
          </w:r>
        </w:p>
        <w:p w14:paraId="56C7582B" w14:textId="77777777" w:rsidR="005D101F" w:rsidRPr="007009E4" w:rsidRDefault="005D101F" w:rsidP="005D101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www.pnt.opole.pl</w:t>
          </w:r>
        </w:p>
      </w:tc>
      <w:tc>
        <w:tcPr>
          <w:tcW w:w="1418" w:type="dxa"/>
        </w:tcPr>
        <w:p w14:paraId="388E47F5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Spółka wpisana do rejestru przedsiębiorców prowadzonego przez Sąd Rejonowy w Opolu</w:t>
          </w:r>
        </w:p>
      </w:tc>
      <w:tc>
        <w:tcPr>
          <w:tcW w:w="1134" w:type="dxa"/>
        </w:tcPr>
        <w:p w14:paraId="456B4FC8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NIP: 7543069732 </w:t>
          </w:r>
        </w:p>
        <w:p w14:paraId="40E073F6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REGON: 161506358 </w:t>
          </w:r>
        </w:p>
        <w:p w14:paraId="7DCD8911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KRS: 0000449086 </w:t>
          </w:r>
        </w:p>
        <w:p w14:paraId="5110562C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BDO: 000530146</w:t>
          </w:r>
        </w:p>
      </w:tc>
      <w:tc>
        <w:tcPr>
          <w:tcW w:w="992" w:type="dxa"/>
        </w:tcPr>
        <w:p w14:paraId="7AC6BFB4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Kapitał zakładowy: </w:t>
          </w:r>
        </w:p>
        <w:p w14:paraId="35B567E8" w14:textId="77777777" w:rsidR="005D101F" w:rsidRPr="007009E4" w:rsidRDefault="005D101F" w:rsidP="005D101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142.896.000,00 zł</w:t>
          </w:r>
        </w:p>
      </w:tc>
      <w:tc>
        <w:tcPr>
          <w:tcW w:w="1055" w:type="dxa"/>
        </w:tcPr>
        <w:p w14:paraId="0B601184" w14:textId="77777777" w:rsidR="005D101F" w:rsidRDefault="005D101F" w:rsidP="005D101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0F285335" wp14:editId="190CDA1F">
                <wp:extent cx="655155" cy="207645"/>
                <wp:effectExtent l="0" t="0" r="0" b="1905"/>
                <wp:docPr id="1349149981" name="Obraz 3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9839581" name="Obraz 3" descr="Obraz zawierający tekst, Czcionka, logo, Grafika&#10;&#10;Zawartość wygenerowana przez AI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762" cy="231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7F8CAD72" w14:textId="77777777" w:rsidR="005D101F" w:rsidRDefault="005D101F" w:rsidP="005D101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1D188C25" wp14:editId="51C52BE8">
                <wp:extent cx="648526" cy="205543"/>
                <wp:effectExtent l="0" t="0" r="0" b="4445"/>
                <wp:docPr id="1445946391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1845684" name="Obraz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52E6ECF8" w14:textId="77777777" w:rsidR="005D101F" w:rsidRDefault="005D101F" w:rsidP="005D101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143245BD" wp14:editId="67AA310F">
                <wp:extent cx="648526" cy="205543"/>
                <wp:effectExtent l="0" t="0" r="0" b="4445"/>
                <wp:docPr id="873056078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340325" name="Obraz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AE92DA8" w14:textId="77777777" w:rsidR="005D101F" w:rsidRDefault="005D101F" w:rsidP="005D10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C53F" w14:textId="77777777" w:rsidR="007F79A6" w:rsidRDefault="007F79A6" w:rsidP="005D101F">
      <w:pPr>
        <w:spacing w:after="0" w:line="240" w:lineRule="auto"/>
      </w:pPr>
      <w:r>
        <w:separator/>
      </w:r>
    </w:p>
  </w:footnote>
  <w:footnote w:type="continuationSeparator" w:id="0">
    <w:p w14:paraId="4D87EA25" w14:textId="77777777" w:rsidR="007F79A6" w:rsidRDefault="007F79A6" w:rsidP="005D1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83D1F" w14:textId="2DF07B1B" w:rsidR="005D101F" w:rsidRDefault="005D101F">
    <w:pPr>
      <w:pStyle w:val="Nagwek"/>
    </w:pPr>
    <w:r>
      <w:rPr>
        <w:noProof/>
      </w:rPr>
      <w:drawing>
        <wp:inline distT="0" distB="0" distL="0" distR="0" wp14:anchorId="7DAF8210" wp14:editId="511D960C">
          <wp:extent cx="1371603" cy="381001"/>
          <wp:effectExtent l="0" t="0" r="0" b="0"/>
          <wp:docPr id="497760691" name="Obraz 2" descr="Obraz zawierający Czcionka, tekst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226730" name="Obraz 2" descr="Obraz zawierający Czcionka, tekst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381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0404E"/>
    <w:multiLevelType w:val="hybridMultilevel"/>
    <w:tmpl w:val="715EB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46913"/>
    <w:multiLevelType w:val="hybridMultilevel"/>
    <w:tmpl w:val="90942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C78D4"/>
    <w:multiLevelType w:val="multilevel"/>
    <w:tmpl w:val="6CF44236"/>
    <w:lvl w:ilvl="0">
      <w:start w:val="1"/>
      <w:numFmt w:val="none"/>
      <w:lvlText w:val="3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065F2"/>
    <w:multiLevelType w:val="hybridMultilevel"/>
    <w:tmpl w:val="71400A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01F"/>
    <w:rsid w:val="001E75B8"/>
    <w:rsid w:val="003321C8"/>
    <w:rsid w:val="00367629"/>
    <w:rsid w:val="00461C9F"/>
    <w:rsid w:val="005D101F"/>
    <w:rsid w:val="00767218"/>
    <w:rsid w:val="007F79A6"/>
    <w:rsid w:val="009343C6"/>
    <w:rsid w:val="009B1879"/>
    <w:rsid w:val="00BA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ECE0B"/>
  <w15:chartTrackingRefBased/>
  <w15:docId w15:val="{49303BF5-2185-4833-B59D-0AA0FF2D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01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1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1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0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0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0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0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10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0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0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0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0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0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0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0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1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1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10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1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1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101F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rsid w:val="005D10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10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10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10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101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5D101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D1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01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customStyle="1" w:styleId="ZALACZNIKCENTER">
    <w:name w:val="ZALACZNIK_CENTER"/>
    <w:rsid w:val="005D101F"/>
    <w:pPr>
      <w:widowControl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AkapitzlistZnak">
    <w:name w:val="Akapit z listą Znak"/>
    <w:aliases w:val="List Paragraph1 Znak,L1 Znak,Numerowanie Znak,Akapit z listą5 Znak,CW_Lista Znak,wypunktowanie Znak,&gt;&gt;&gt; Akapit &gt; lista / 1 st. [ctrl + num 6]  2-3 st. [tab] Znak,ps_akapit_z_lista Znak,Podsis rysunku Znak,lp1 Znak,Bullet List Znak"/>
    <w:link w:val="Akapitzlist"/>
    <w:uiPriority w:val="34"/>
    <w:qFormat/>
    <w:locked/>
    <w:rsid w:val="005D101F"/>
  </w:style>
  <w:style w:type="paragraph" w:styleId="Stopka">
    <w:name w:val="footer"/>
    <w:basedOn w:val="Normalny"/>
    <w:link w:val="StopkaZnak"/>
    <w:uiPriority w:val="99"/>
    <w:unhideWhenUsed/>
    <w:rsid w:val="005D1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01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5D101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7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218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kubator@pnt.opole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Radosław Mazur</cp:lastModifiedBy>
  <cp:revision>4</cp:revision>
  <cp:lastPrinted>2025-07-04T10:07:00Z</cp:lastPrinted>
  <dcterms:created xsi:type="dcterms:W3CDTF">2025-07-04T08:46:00Z</dcterms:created>
  <dcterms:modified xsi:type="dcterms:W3CDTF">2025-07-04T10:11:00Z</dcterms:modified>
</cp:coreProperties>
</file>